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66DDD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BC6BDE" w14:paraId="55F8E1D8" w14:textId="04CBA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9D7236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="005D459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9D7236" w:rsid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7B268D">
        <w:rPr>
          <w:rFonts w:ascii="Times New Roman" w:eastAsia="Times New Roman" w:hAnsi="Times New Roman" w:cs="Times New Roman"/>
          <w:b/>
          <w:iCs/>
          <w:sz w:val="24"/>
          <w:szCs w:val="24"/>
        </w:rPr>
        <w:t>Р.А. ***</w:t>
      </w:r>
      <w:r w:rsid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D7236" w:rsidR="009D7236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9D7236" w:rsid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D238B1" w:rsidP="00D00138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14:paraId="50F0CBA0" w14:textId="1F1B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7B268D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7B268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8F5914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30.12.2025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03.03.2026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866C48" w:rsidP="00866C48" w14:paraId="364FCB4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Р.А. правом на защитника не воспользовался, вину признал, согласился с протоколом, пояснил, что трудоустроен и обязуется оплатить штраф. 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076AB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B268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1B629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4F03A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297C76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P="00297C76" w14:paraId="0439E038" w14:textId="4DFCF90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268D">
        <w:rPr>
          <w:rFonts w:ascii="Times New Roman" w:eastAsia="Times New Roman" w:hAnsi="Times New Roman" w:cs="Times New Roman"/>
          <w:b/>
          <w:sz w:val="24"/>
          <w:szCs w:val="24"/>
        </w:rPr>
        <w:t>Р.А.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(</w:t>
      </w:r>
      <w:r w:rsidR="008F5914"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D7236" w:rsidRPr="00297C76" w:rsidP="00297C76" w14:paraId="2A0317AC" w14:textId="7371F58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задержание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>Костыря Роману Алексеевичу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 отменить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53C70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5D4590" w:rsidR="005D4590">
        <w:rPr>
          <w:rFonts w:ascii="Times New Roman" w:eastAsia="Times New Roman" w:hAnsi="Times New Roman" w:cs="Times New Roman"/>
          <w:bCs/>
          <w:sz w:val="24"/>
          <w:szCs w:val="24"/>
        </w:rPr>
        <w:t>0412365400765003542620160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6A1F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59DE"/>
    <w:rsid w:val="0016161A"/>
    <w:rsid w:val="001839A1"/>
    <w:rsid w:val="0024686C"/>
    <w:rsid w:val="00256FAF"/>
    <w:rsid w:val="00297C76"/>
    <w:rsid w:val="003224D2"/>
    <w:rsid w:val="00327CAC"/>
    <w:rsid w:val="003726E1"/>
    <w:rsid w:val="003C5244"/>
    <w:rsid w:val="003E21F2"/>
    <w:rsid w:val="004375C8"/>
    <w:rsid w:val="004D1910"/>
    <w:rsid w:val="00500492"/>
    <w:rsid w:val="005379C2"/>
    <w:rsid w:val="00564A17"/>
    <w:rsid w:val="00565E68"/>
    <w:rsid w:val="005C3E80"/>
    <w:rsid w:val="005D4590"/>
    <w:rsid w:val="005F2FF5"/>
    <w:rsid w:val="006104EA"/>
    <w:rsid w:val="006726C7"/>
    <w:rsid w:val="0069644A"/>
    <w:rsid w:val="00712D42"/>
    <w:rsid w:val="00762ED5"/>
    <w:rsid w:val="0077264A"/>
    <w:rsid w:val="007B268D"/>
    <w:rsid w:val="007E5C5A"/>
    <w:rsid w:val="00836B3C"/>
    <w:rsid w:val="00862E81"/>
    <w:rsid w:val="00866C48"/>
    <w:rsid w:val="008B7C24"/>
    <w:rsid w:val="008F5914"/>
    <w:rsid w:val="009223F5"/>
    <w:rsid w:val="0094708A"/>
    <w:rsid w:val="00963192"/>
    <w:rsid w:val="009B3B5A"/>
    <w:rsid w:val="009D7236"/>
    <w:rsid w:val="00A34413"/>
    <w:rsid w:val="00A73201"/>
    <w:rsid w:val="00A961EA"/>
    <w:rsid w:val="00AA0A2F"/>
    <w:rsid w:val="00AB694F"/>
    <w:rsid w:val="00BA46C2"/>
    <w:rsid w:val="00BC66A2"/>
    <w:rsid w:val="00BC6BDE"/>
    <w:rsid w:val="00C352FD"/>
    <w:rsid w:val="00C465D2"/>
    <w:rsid w:val="00CB3201"/>
    <w:rsid w:val="00CB41D4"/>
    <w:rsid w:val="00CD3CCD"/>
    <w:rsid w:val="00D00138"/>
    <w:rsid w:val="00D238B1"/>
    <w:rsid w:val="00D5503C"/>
    <w:rsid w:val="00E470AE"/>
    <w:rsid w:val="00E8786C"/>
    <w:rsid w:val="00EC7E82"/>
    <w:rsid w:val="00EE4FA8"/>
    <w:rsid w:val="00EF31F5"/>
    <w:rsid w:val="00EF39F1"/>
    <w:rsid w:val="00F04448"/>
    <w:rsid w:val="00F153D5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